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6B1A4" w:rsidR="00E4321B" w:rsidRPr="00E4321B" w:rsidRDefault="000D58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BB9618" w:rsidR="00DF4FD8" w:rsidRPr="00DF4FD8" w:rsidRDefault="000D58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25D0E" w:rsidR="00DF4FD8" w:rsidRPr="0075070E" w:rsidRDefault="000D58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CDC5C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0EC1B8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73239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D76A1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D65E3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4F88C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FEA93" w:rsidR="00DF4FD8" w:rsidRPr="00DF4FD8" w:rsidRDefault="000D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2C3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E2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980062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C3381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8CCA6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717098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54A467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FCCDF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A7A79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C7836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BC6448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B4B19C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4139FF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153C01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CDAA22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F15169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1E048E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077910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B7A8E4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1F8F8C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694E05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BAEC9A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4DFFB4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8CD6FF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C62E2F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DAF6D2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E05CB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7AA23B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F9C4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AACB94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32FF3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600E99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07C02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62B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07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6B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218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1D4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B6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7E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B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5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A25AD" w:rsidR="00B87141" w:rsidRPr="0075070E" w:rsidRDefault="000D58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078351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EA8DF9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75A42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FA4DF8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2B998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67995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7FBDD" w:rsidR="00B87141" w:rsidRPr="00DF4FD8" w:rsidRDefault="000D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5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9D7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01D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DFE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D09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3AB6E5" w:rsidR="00DF0BAE" w:rsidRPr="000D58FE" w:rsidRDefault="000D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0CFE61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9EB56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D8D99E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779AD9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439BBE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03426C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F20B56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2F2206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2C3D8B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740F06" w:rsidR="00DF0BAE" w:rsidRPr="000D58FE" w:rsidRDefault="000D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0D368C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097698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476D14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BAF7C3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8528F3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C1DC7A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381F40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C3AF29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426888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CE937F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91E8BB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198478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2D522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56347C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156D46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C7DB45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702ECF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F728BB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AD23DF" w:rsidR="00DF0BAE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462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BB0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D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703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AEB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E39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43E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4ADDD0" w:rsidR="00857029" w:rsidRPr="0075070E" w:rsidRDefault="000D58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E3014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EA9C0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3B7150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42D77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E77F4A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6EE40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291E3A" w:rsidR="00857029" w:rsidRPr="00DF4FD8" w:rsidRDefault="000D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F771E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A896B7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04347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378736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22ED6A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9D069B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9B607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201AE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681755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85CB72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BE85F4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1BC57C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3A55F7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88CA2F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BA4C8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D95D28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68FAFB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D82D38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E52CE1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8B38A1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23CD8D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0C12D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B4E327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CE14E0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7738E5" w:rsidR="00DF4FD8" w:rsidRPr="000D58FE" w:rsidRDefault="000D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1E9B03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475724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E328D5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B792C5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97A02B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332DC5" w:rsidR="00DF4FD8" w:rsidRPr="004020EB" w:rsidRDefault="000D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86F8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230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F3F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B5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8D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6E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FD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8E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84F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C4E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18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4886F" w:rsidR="00C54E9D" w:rsidRDefault="000D58F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20F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1AC8CC" w:rsidR="00C54E9D" w:rsidRDefault="000D58F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0D2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1BCCC" w:rsidR="00C54E9D" w:rsidRDefault="000D58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977D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6D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AE52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242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6AC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BB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2B2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06B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311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CC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8C8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16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0B9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8F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