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A21EB" w:rsidR="00CF4FE4" w:rsidRPr="00001383" w:rsidRDefault="00E038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0C638" w:rsidR="00600262" w:rsidRPr="00001383" w:rsidRDefault="00E03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5A97F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4EDFE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AE418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281B34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BB3445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32C897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E5B728" w:rsidR="004738BE" w:rsidRPr="00001383" w:rsidRDefault="00E03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8B6DC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3B1F1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E8C27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3F3F35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C22E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6BBBE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C6F93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E962D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F60DB5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D3A32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2FC3C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09073A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87E4F7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3420D1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F38F9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21302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31B770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CFF6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DBC82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D88A7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A8984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B10CE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15BA3C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EF9FF4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DA7C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ABE36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197055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5AE4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61160C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67250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D1BC56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3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3D8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A8F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B2E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D90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BCA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57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1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92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27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26F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365A0" w:rsidR="00600262" w:rsidRPr="00001383" w:rsidRDefault="00E03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CE11B5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B52411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F178BE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62852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344BF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D5EB04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B48716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F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4B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45B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B22A0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2EEF0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DE9486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4C372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A3AB84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A63DA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AF72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81BED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AE99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9DECA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1648E7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7F29B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2A66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2835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F47B60" w:rsidR="009A6C64" w:rsidRPr="00E03880" w:rsidRDefault="00E038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38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E71E3C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6A8C9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90DF1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85FA1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71894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055E4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56677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EDEDA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0657A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1D558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C0796E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46FC3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3B628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1AE66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B7C8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9B7FFC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89E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2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EB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59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1F2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069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AF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2CE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C0153" w:rsidR="00600262" w:rsidRPr="00001383" w:rsidRDefault="00E03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0B85FC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9BFA56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D96308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1802AC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B34563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13DF7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C3A8E" w:rsidR="00E312E3" w:rsidRPr="00001383" w:rsidRDefault="00E03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6B4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CF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C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52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1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0D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67B746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4C75F4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77E3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8420F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FB7BC3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7F145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54AC06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CDC501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100F91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9EAA5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561A56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00E837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CAA69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FC6495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DC4AC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01B2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28ABCA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27AFA0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9E6845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5524F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24BE2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2CCEC7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3C539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460BB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68A2CD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A49BDC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27E07B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D094F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26E20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219269" w:rsidR="009A6C64" w:rsidRPr="00001383" w:rsidRDefault="00E03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FA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9B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1D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2D5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1A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ADB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E20FB" w:rsidR="00977239" w:rsidRPr="00977239" w:rsidRDefault="00E0388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46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3C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00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12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D9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2E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2C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C8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01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11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C8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83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7B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1C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C6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0A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032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88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