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067F3C" w:rsidR="00CF4FE4" w:rsidRPr="00001383" w:rsidRDefault="00C611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744394" w:rsidR="00600262" w:rsidRPr="00001383" w:rsidRDefault="00C61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17863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CA95A4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46371C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3F0A2F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42B4AA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437B9E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54C32E" w:rsidR="004738BE" w:rsidRPr="00001383" w:rsidRDefault="00C611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F0677E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366F7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E2045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DDE494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171CBE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C111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C6484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933FDE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EA6B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3C105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BED4B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FB6FBC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A7751C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5EEF8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E9E20B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02281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A1924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1DCD96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D86B0B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923F2B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44D53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0C8A7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966FC8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1E33F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72F0A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C613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D37C48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D255E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54E0C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250051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C31E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31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820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28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02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5FE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CE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EBA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3C0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8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935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87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6A95F" w:rsidR="00600262" w:rsidRPr="00001383" w:rsidRDefault="00C61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C45DB6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10B1C8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AC27D1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809F4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1B6BF9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5DBD46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78B3B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B8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E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72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2A3E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25213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79D29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29538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E9320E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1F0A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CFECE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279A0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BB51E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E0CE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55C4A" w:rsidR="009A6C64" w:rsidRPr="00C611A5" w:rsidRDefault="00C611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11A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A4D9C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A5F61B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F601C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83DE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A143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C0D19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E02A5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AACC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CC5B9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D03B3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FC82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07931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3929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5ADD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65795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C55A0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7464E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EFF16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D5B2D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80073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1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F43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1C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2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0A9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58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FF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93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F8859" w:rsidR="00600262" w:rsidRPr="00001383" w:rsidRDefault="00C611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C7788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F1794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5F70F2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42F8CA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616DCE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413FE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381019" w:rsidR="00E312E3" w:rsidRPr="00001383" w:rsidRDefault="00C611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1F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0C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E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1C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B5F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5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E2ACC7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B33B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66D4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58500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1D14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315BC6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D68D6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F11C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F18B8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9E2B5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DB39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3E0C77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082E26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67FA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C1A7BC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C616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1C3EA1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E2D9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F34B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E078B4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94187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A51B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83842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5042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1FB5CF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580D2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76938A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08361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E2CD3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350A9" w:rsidR="009A6C64" w:rsidRPr="00001383" w:rsidRDefault="00C611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FA6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C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8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255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66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1D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13418" w:rsidR="00977239" w:rsidRPr="00977239" w:rsidRDefault="00C611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9B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34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BE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14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0A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C3E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63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17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03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9E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10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84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4C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EC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04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86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DF8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11A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