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8A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61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61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C4026A" w:rsidR="003D2FC0" w:rsidRPr="004229B4" w:rsidRDefault="00F76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F6DB2" w:rsidR="004229B4" w:rsidRPr="0083297E" w:rsidRDefault="00F76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DFE22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114F8B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76F3A3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02C0E6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EB5B2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7B6351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93A5F4" w:rsidR="006F51AE" w:rsidRPr="002D6604" w:rsidRDefault="00F76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86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EAEFE7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986EC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C604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E7B1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750E2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0B15F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0F29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87CC8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3D4D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6B6D5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906BA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C4566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02747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596B2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E662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C9CA8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D9D0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25CC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E38CD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4A60E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E734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77A17C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7AE5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D5177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C81366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5FDC06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689CF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12E34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1A52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2E6A8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C5F0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5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E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5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7F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E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ED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50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1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13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E6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BD592" w:rsidR="004229B4" w:rsidRPr="0083297E" w:rsidRDefault="00F76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79E55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CBE9A3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FBAE48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35619F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B6BD8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9929B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52F49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99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D7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9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2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577B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BDA7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11A1F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BA826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587F1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CA1F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22983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859E2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2555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DAF9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C279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C0073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C5109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E621AA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9D7B3A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24D1A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2128A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6BA0D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31D5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E47B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E7005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CEDE1D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B4111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C47E87" w:rsidR="009A6C64" w:rsidRPr="00F761CA" w:rsidRDefault="00F76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B97B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C8739" w:rsidR="009A6C64" w:rsidRPr="00F761CA" w:rsidRDefault="00F76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1DBE6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B8D8F7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6BC1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5383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64DA5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19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CC8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68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0A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0F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AB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9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CB69E" w:rsidR="004229B4" w:rsidRPr="0083297E" w:rsidRDefault="00F76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5AAF8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E95F42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E7AA7F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5DA2B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D320A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0FB96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958F08" w:rsidR="00671199" w:rsidRPr="002D6604" w:rsidRDefault="00F76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25C1D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5D888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2EDEE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C982B9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19FE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EAB12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DF615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059CA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7D8CA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8C35E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87908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4ADE0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A6A7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E042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06463E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15644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490C4D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A3F13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374C7C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17A2BA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B2DC7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EAD8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D184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BA4DDD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1C7F31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3CE4B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5AAC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AADFAF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00A5C5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08F22" w:rsidR="009A6C64" w:rsidRPr="002E08C9" w:rsidRDefault="00F76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90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FA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19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1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867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6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B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6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9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DA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2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28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6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B73F0" w:rsidR="00884AB4" w:rsidRPr="003D2FC0" w:rsidRDefault="00F76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B9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926B8" w:rsidR="00884AB4" w:rsidRPr="003D2FC0" w:rsidRDefault="00F76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D8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00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21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45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A3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CA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A0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45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40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A4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E6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65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CD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76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D5C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61C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