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BBDE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17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171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7C525D" w:rsidR="004A7F4E" w:rsidRPr="006C2771" w:rsidRDefault="009717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76BD1" w:rsidR="00266CB6" w:rsidRPr="009C572F" w:rsidRDefault="00971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9628D8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FDFE15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CC3BE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0964B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43C52B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E13FD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6FDCE" w:rsidR="000D4B2E" w:rsidRPr="006C2771" w:rsidRDefault="00971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1C3C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7114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70A75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022A5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A0AC1" w:rsidR="009A6C64" w:rsidRPr="0097171D" w:rsidRDefault="00971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7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59F62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7BE4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A5B8C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A3AE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57BAE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F25D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2829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8D52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4896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F4A5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CF68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AE943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09A6D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F6893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856FD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2CB40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7D340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F2172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E97E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98AEB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11E5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1E37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CFB4D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64924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676B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99E9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56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F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F4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0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C4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B9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35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C7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AB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D1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B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AE08AD" w:rsidR="00266CB6" w:rsidRPr="009C572F" w:rsidRDefault="00971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47DFC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C29CA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62CE6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2305A7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258C5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30988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F640A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A4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69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CE5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0065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30EF8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28D06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CD5B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6A6B0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5A5A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77E92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C076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4338F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30B3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A8CE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5992C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FFA93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A4B9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ECEA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C7EDE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F867E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1B460C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46100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77BC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6B44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BAD6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113B1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632C3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0538B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A64A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7DF2B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3D24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1363B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54136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8950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9A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3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0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40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5F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DA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1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C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5FCD1" w:rsidR="00266CB6" w:rsidRPr="009C572F" w:rsidRDefault="00971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814EEA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26088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3E738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C6A15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7948F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97E38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7AD2D7" w:rsidR="001458D3" w:rsidRPr="006C2771" w:rsidRDefault="00971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EE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E3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C4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9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9FE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7D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995D46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AE5B6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8978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40CD8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0AB98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5BA5D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CFD79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FC680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3BBDD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ABF5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9174F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6907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60BCD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2FE61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CB032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98FD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51E84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618A7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69EF0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023B6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E11AE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820D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9B5FA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27A7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73EB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94D69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92F8B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F0E18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5FA73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17EB5" w:rsidR="009A6C64" w:rsidRPr="006C2771" w:rsidRDefault="00971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6B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4A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09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B0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F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A1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2A708" w:rsidR="004A7F4E" w:rsidRPr="006C2771" w:rsidRDefault="00971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30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4DD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AE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7F2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22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8BF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AA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86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E9B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49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11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E02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C8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6D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DE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DBF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57E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171D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