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7D510" w:rsidR="00257CB9" w:rsidRPr="005677BF" w:rsidRDefault="007236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19041A" w:rsidR="004A7F4E" w:rsidRPr="005677BF" w:rsidRDefault="007236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37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1C0F4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60A72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877B3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1EA9F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254C2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59AF7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52F4C" w:rsidR="000D4B2E" w:rsidRPr="000D4B2E" w:rsidRDefault="007236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AF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B31C0" w:rsidR="009A6C64" w:rsidRPr="0072365E" w:rsidRDefault="007236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6EA5E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F2D92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2038D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3C8BA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94A4D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D6B77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E4AD6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E45B7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E6ED8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D67CB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010C8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68CB3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E1396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558C4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963C3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CFA3B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244B0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8268E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1151D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A8478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1BE7B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11C7C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E5C5F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11C7C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3D5A4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16707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96CC8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08708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EF580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20B87" w:rsidR="009A6C64" w:rsidRPr="00BF7816" w:rsidRDefault="007236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12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30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82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71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62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64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0B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1B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E3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D0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02EE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7CE2E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543BB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FAA4D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39155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7B9CB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84F5A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5C126" w:rsidR="002D5CA1" w:rsidRPr="000D4B2E" w:rsidRDefault="007236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01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0D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F7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CC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F0D16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A9504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681FF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E6EFF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490A4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9C2C5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867E9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4363E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B6A33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E1479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70E15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5E9AB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C1054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3EB9F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A217C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F1AF6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ECE43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52EC8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19EFB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FEE2D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7F7D5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41031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775C4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745BB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E59C2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F4895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75B46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8ADD4" w:rsidR="002D5CA1" w:rsidRPr="00BF7816" w:rsidRDefault="007236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19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FA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C2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6B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02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97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F6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42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EC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77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51B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6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823CF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18488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4F708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A0E83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194BE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2782A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F2DE2" w:rsidR="007D7AC7" w:rsidRPr="000D4B2E" w:rsidRDefault="007236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32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FA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54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E0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EF3CE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3BBD4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1473A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2C700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B3278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5CB5B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92304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27858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22D98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ED8AA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821F3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7459F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CAB79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0A92E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1232B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E5FE7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F100B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F2358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3A681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3E37B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D37A6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D80B4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E8572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1424C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C3710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6C1EF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3360A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5C266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BE62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BCEEC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1A8D6" w:rsidR="007D7AC7" w:rsidRPr="00BF7816" w:rsidRDefault="007236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6E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03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F7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27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4B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0C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25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8F50E" w:rsidR="004A7F4E" w:rsidRDefault="007236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F7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EA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37F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43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997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D9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8FA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9B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1F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A8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444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F5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801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76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EE2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A5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D34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65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