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6ED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5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52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1F3DE8" w:rsidR="003D2FC0" w:rsidRPr="004229B4" w:rsidRDefault="004D65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61C1EF" w:rsidR="004229B4" w:rsidRPr="0083297E" w:rsidRDefault="004D6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D258D5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D6B2CB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C662AE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A1D43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325C0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F4880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B562C" w:rsidR="006F51AE" w:rsidRPr="002D6604" w:rsidRDefault="004D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70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A726EC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B576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F95E0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945EC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67E500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AC9F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8041D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C9C7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8350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4C47B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73128A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96C1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3F01E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28535F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E066E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6C8EB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A161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7878B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C85BE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01BEC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63BE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96C3D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BEB50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0527A0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BE8A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29BD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C491C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E54284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AE10E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757A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8CBEA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23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ED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B7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B61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AB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3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68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5D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A02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3A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C5735" w:rsidR="004229B4" w:rsidRPr="0083297E" w:rsidRDefault="004D65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0A60F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D35928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D592B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751650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10254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B54A5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A73315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7A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6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C0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0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230C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95F4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4DCC2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E57E3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C7575C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9ADB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62A8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FB70B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7E1F56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9C1C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42FF3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174A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95F0F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8E4C91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7D7E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4439F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A7D4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8BEE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3153D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137CC7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23B3D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E4CDF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14182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C0BCEE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00CC0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0414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5ADA22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8F1C8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0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7E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2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B7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4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C8E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B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9F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F13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80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3F10B4" w:rsidR="004229B4" w:rsidRPr="0083297E" w:rsidRDefault="004D6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324D5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FF20C6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3D55B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00077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E8909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92F8CA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33E39" w:rsidR="00671199" w:rsidRPr="002D6604" w:rsidRDefault="004D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D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6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D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D2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871490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70A5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65B27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82EB8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6B053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F5E2A9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A7592D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5DA1CE" w:rsidR="009A6C64" w:rsidRPr="004D6522" w:rsidRDefault="004D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5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74A8F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7B9B9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73804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DA1B39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7F0F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DDCD0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7590E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5C16A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93A36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74909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36AA04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BDBC2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CA953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80D1B2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897ECB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9A865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97D7B4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FC604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E7C217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7C4937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398CF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C4936B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843A4" w:rsidR="009A6C64" w:rsidRPr="002E08C9" w:rsidRDefault="004D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C7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2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41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2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8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AE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CD1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5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5638E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FD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24C37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78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A4E22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CC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B18B0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C9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674A3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50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A642A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84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03DB6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83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5949E" w:rsidR="00884AB4" w:rsidRPr="003D2FC0" w:rsidRDefault="004D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F9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F0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9AC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52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