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DD51" w:rsidR="0061148E" w:rsidRPr="00C834E2" w:rsidRDefault="001F2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9792" w:rsidR="0061148E" w:rsidRPr="00C834E2" w:rsidRDefault="001F2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4E1F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AC4A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7D58C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DA82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7DFFF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C12A4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B37E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66E2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31772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D32C1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AA586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567D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F025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3E273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E8B3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4BD8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8854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BF88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58B5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171D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8126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5DDF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ECEC5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5BF5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81A85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E285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1B691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151C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8AF2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31B4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F894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4807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D4B58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3166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194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5B18" w:rsidR="00B87ED3" w:rsidRPr="00944D28" w:rsidRDefault="001F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D8CC" w:rsidR="00B87ED3" w:rsidRPr="00944D28" w:rsidRDefault="001F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7E3C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6A2D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501C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1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0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5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8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2022-10-19T16:12:00.0000000Z</dcterms:modified>
</coreProperties>
</file>