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F1615" w:rsidR="0061148E" w:rsidRPr="00C61931" w:rsidRDefault="009472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7240F" w:rsidR="0061148E" w:rsidRPr="00C61931" w:rsidRDefault="009472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5DC7D" w:rsidR="00B87ED3" w:rsidRPr="00944D28" w:rsidRDefault="0094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7D0D8" w:rsidR="00B87ED3" w:rsidRPr="00944D28" w:rsidRDefault="0094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8D2E7" w:rsidR="00B87ED3" w:rsidRPr="00944D28" w:rsidRDefault="0094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33701" w:rsidR="00B87ED3" w:rsidRPr="00944D28" w:rsidRDefault="0094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0A220" w:rsidR="00B87ED3" w:rsidRPr="00944D28" w:rsidRDefault="0094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6A26B" w:rsidR="00B87ED3" w:rsidRPr="00944D28" w:rsidRDefault="0094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CC851" w:rsidR="00B87ED3" w:rsidRPr="00944D28" w:rsidRDefault="0094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F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A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E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5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B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1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9BCEA" w:rsidR="00B87ED3" w:rsidRPr="00944D28" w:rsidRDefault="0094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2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1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33FB5" w:rsidR="00B87ED3" w:rsidRPr="00944D28" w:rsidRDefault="0094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51E87" w:rsidR="00B87ED3" w:rsidRPr="00944D28" w:rsidRDefault="0094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ACC3" w:rsidR="00B87ED3" w:rsidRPr="00944D28" w:rsidRDefault="0094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98A1" w:rsidR="00B87ED3" w:rsidRPr="00944D28" w:rsidRDefault="0094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55F44" w:rsidR="00B87ED3" w:rsidRPr="00944D28" w:rsidRDefault="0094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2A52A" w:rsidR="00B87ED3" w:rsidRPr="00944D28" w:rsidRDefault="0094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E4DD6" w:rsidR="00B87ED3" w:rsidRPr="00944D28" w:rsidRDefault="0094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2D605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061FE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C90EF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5CBC8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9A2CD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E393D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0DA19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E21E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D9D14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4C226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9B1B8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AFB0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2C025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9374B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F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DE918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4112F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E7DD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3682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0F06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46D5D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F0C29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53815" w:rsidR="00B87ED3" w:rsidRPr="00944D28" w:rsidRDefault="0094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B5EC" w:rsidR="00B87ED3" w:rsidRPr="00944D28" w:rsidRDefault="0094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C5F5" w:rsidR="00B87ED3" w:rsidRPr="00944D28" w:rsidRDefault="0094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55FBA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2C173" w:rsidR="00B87ED3" w:rsidRPr="00944D28" w:rsidRDefault="0094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C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75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2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6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41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4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0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8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4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2C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