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A7BE" w:rsidR="0061148E" w:rsidRPr="00812946" w:rsidRDefault="00067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7592" w:rsidR="0061148E" w:rsidRPr="00812946" w:rsidRDefault="00067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97C98" w:rsidR="00673BC7" w:rsidRPr="00812946" w:rsidRDefault="00067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1DEBD" w:rsidR="00673BC7" w:rsidRPr="00812946" w:rsidRDefault="00067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DE6D0" w:rsidR="00673BC7" w:rsidRPr="00812946" w:rsidRDefault="00067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B998D" w:rsidR="00673BC7" w:rsidRPr="00812946" w:rsidRDefault="00067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B493D" w:rsidR="00673BC7" w:rsidRPr="00812946" w:rsidRDefault="00067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4C6FD" w:rsidR="00673BC7" w:rsidRPr="00812946" w:rsidRDefault="00067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0DD63" w:rsidR="00673BC7" w:rsidRPr="00812946" w:rsidRDefault="00067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33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79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59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7D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19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89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DB398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6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F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8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4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4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E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A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6574D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7D24B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3E4A3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9B951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0DD7C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BA228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14888" w:rsidR="00B87ED3" w:rsidRPr="00812946" w:rsidRDefault="00067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F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4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3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DC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B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2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AC000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6AA15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A58FC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87217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8F882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BFC0A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6D035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A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A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9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B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5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E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4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D4D16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001F0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2605B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8BFE4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DEA42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BFF44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4E712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2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5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4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4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2657" w:rsidR="00B87ED3" w:rsidRPr="00812946" w:rsidRDefault="00067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A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3ED49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82861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9FC06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25E5F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846D9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910E0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D858D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4ACE9" w:rsidR="00B87ED3" w:rsidRPr="00812946" w:rsidRDefault="00067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3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2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3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6BE24D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948A68" w:rsidR="00B87ED3" w:rsidRPr="00812946" w:rsidRDefault="00067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32D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FBD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48E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DC3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C1E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58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E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A6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29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23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97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A9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CB2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2022-10-19T21:43:00.0000000Z</dcterms:modified>
</coreProperties>
</file>