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AC41" w:rsidR="0061148E" w:rsidRPr="00812946" w:rsidRDefault="00CB2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896F" w:rsidR="0061148E" w:rsidRPr="00812946" w:rsidRDefault="00CB2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87B43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CAE57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AEC90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7633C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A0234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3580D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ADE54" w:rsidR="00673BC7" w:rsidRPr="00812946" w:rsidRDefault="00CB2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351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3C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0D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B2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12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73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27DD4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5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E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A3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D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9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C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0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C51DC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D7D15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718BA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4B36C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1CC75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1D3F5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FA46C" w:rsidR="00B87ED3" w:rsidRPr="00812946" w:rsidRDefault="00CB2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2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44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7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6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3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3B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68D78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4F46C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A2FB1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FFC83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68914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DB1B1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0D7FC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9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7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1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8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A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8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529C2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F3E6A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4CF67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FB606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5AF61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840D2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0BBF9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A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9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6C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E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7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2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7F787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96419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4711A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3DBD8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3445E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927C0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E5E5A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A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E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8E78" w:rsidR="00B87ED3" w:rsidRPr="00812946" w:rsidRDefault="00CB2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B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9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C8A218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5924D" w:rsidR="00B87ED3" w:rsidRPr="00812946" w:rsidRDefault="00CB2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A3B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CC18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AC9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2E8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B6F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F4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A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17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77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FC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6B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4E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A7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2022-10-19T14:13:00.0000000Z</dcterms:modified>
</coreProperties>
</file>