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A0E18" w:rsidR="0061148E" w:rsidRPr="00944D28" w:rsidRDefault="006E0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E3EF9" w:rsidR="0061148E" w:rsidRPr="004A7085" w:rsidRDefault="006E0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DAF0D" w:rsidR="00AC6230" w:rsidRPr="00944D28" w:rsidRDefault="006E0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B4119" w:rsidR="00AC6230" w:rsidRPr="00944D28" w:rsidRDefault="006E0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BB5C8" w:rsidR="00AC6230" w:rsidRPr="00944D28" w:rsidRDefault="006E0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D1E9D" w:rsidR="00AC6230" w:rsidRPr="00944D28" w:rsidRDefault="006E0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98867" w:rsidR="00AC6230" w:rsidRPr="00944D28" w:rsidRDefault="006E0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5FF7E" w:rsidR="00AC6230" w:rsidRPr="00944D28" w:rsidRDefault="006E0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264AC" w:rsidR="00AC6230" w:rsidRPr="00944D28" w:rsidRDefault="006E0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2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8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5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4A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0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6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2332C" w:rsidR="00B87ED3" w:rsidRPr="00944D28" w:rsidRDefault="006E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7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9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B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A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1EDD4" w:rsidR="00B87ED3" w:rsidRPr="00944D28" w:rsidRDefault="006E0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214EB" w:rsidR="00B87ED3" w:rsidRPr="00944D28" w:rsidRDefault="006E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D180E" w:rsidR="00B87ED3" w:rsidRPr="00944D28" w:rsidRDefault="006E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B3994" w:rsidR="00B87ED3" w:rsidRPr="00944D28" w:rsidRDefault="006E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34BD8" w:rsidR="00B87ED3" w:rsidRPr="00944D28" w:rsidRDefault="006E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AD26A" w:rsidR="00B87ED3" w:rsidRPr="00944D28" w:rsidRDefault="006E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28383" w:rsidR="00B87ED3" w:rsidRPr="00944D28" w:rsidRDefault="006E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2EAF2" w:rsidR="00B87ED3" w:rsidRPr="00944D28" w:rsidRDefault="006E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0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1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C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949E0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C056F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6031C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DEB7C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FE14B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E95E8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D2EEC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3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9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225BE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3F8AC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E9B5D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4B5A8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14076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30C86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8DE8D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7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F3686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5398F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D8B6E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3B276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C4D1D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9E9D2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C6E95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B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D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1E2E" w:rsidR="00B87ED3" w:rsidRPr="00944D28" w:rsidRDefault="006E0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B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37F8A0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6F31BF" w:rsidR="00B87ED3" w:rsidRPr="00944D28" w:rsidRDefault="006E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37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D3F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2A8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42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2E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9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4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B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B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0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E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F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0906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