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1D87C" w:rsidR="0061148E" w:rsidRPr="008F69F5" w:rsidRDefault="00800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D5054" w:rsidR="0061148E" w:rsidRPr="008F69F5" w:rsidRDefault="00800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F01AD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5809E2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36060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F0092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29068D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AA42F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F5AD1" w:rsidR="00B87ED3" w:rsidRPr="008F69F5" w:rsidRDefault="0080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8435D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23226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5A51A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92162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DFB03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8385C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A6E70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A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B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29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6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B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EE3AE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5D005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3B87C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6A815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0C0F7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A73D2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5A264" w:rsidR="00B87ED3" w:rsidRPr="008F69F5" w:rsidRDefault="0080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3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A8670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938E1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B68C1E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37F75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37CF50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E9AD3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FC8FD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8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E3DFF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FF33C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B5F41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E8BF4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5211E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CD1D1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97FA2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3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2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1E664" w:rsidR="00B87ED3" w:rsidRPr="00944D28" w:rsidRDefault="0080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9F91B" w:rsidR="00B87ED3" w:rsidRPr="00944D28" w:rsidRDefault="0080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7D328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070B8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2351A" w:rsidR="00B87ED3" w:rsidRPr="008F69F5" w:rsidRDefault="0080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B3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588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D3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70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E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