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A773702" w:rsidR="005F4693" w:rsidRPr="005F4693" w:rsidRDefault="001D286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AB9B" w:rsidR="003829BB" w:rsidRPr="00D11D17" w:rsidRDefault="001D28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3A11" w:rsidR="003829BB" w:rsidRPr="00D11D17" w:rsidRDefault="001D28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0CC" w:rsidR="003829BB" w:rsidRPr="00D11D17" w:rsidRDefault="001D28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7382" w:rsidR="003829BB" w:rsidRPr="00D11D17" w:rsidRDefault="001D28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5D31" w:rsidR="003829BB" w:rsidRPr="00D11D17" w:rsidRDefault="001D28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F6F" w:rsidR="003829BB" w:rsidRPr="00D11D17" w:rsidRDefault="001D28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AAE2" w:rsidR="003829BB" w:rsidRPr="00D11D17" w:rsidRDefault="001D28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F55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5343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15A2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2AFF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2562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730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7D89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7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B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1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B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F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5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F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432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E47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CA24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4882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6BC7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C911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11E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E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4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A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1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8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7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2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CB5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C2BC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1215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04D1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603E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5E33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FC41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4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5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B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B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1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B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B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4A4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6043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42E4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A9F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9625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6841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0B6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3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4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1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4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4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2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F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594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6A3A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6F1D" w:rsidR="009A6C64" w:rsidRPr="00C2583D" w:rsidRDefault="001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1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D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4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8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7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A29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F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286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D286E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