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415DC" w:rsidR="00380DB3" w:rsidRPr="0068293E" w:rsidRDefault="00842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40FA3" w:rsidR="00380DB3" w:rsidRPr="0068293E" w:rsidRDefault="00842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6F74E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BC339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16A08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97A1F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291AF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7EC5D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A37C1" w:rsidR="00240DC4" w:rsidRPr="00B03D55" w:rsidRDefault="00842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45B7C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7D02A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BFAA1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E344F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10F64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DBC67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56F8D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6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9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A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9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8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1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5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40992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0E7BD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2326C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70AF8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75569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D78ED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F0C2C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F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7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5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C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4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5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2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D757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F0D7C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802B8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19A91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0C3EA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C822F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077A7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3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5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D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8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A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B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CCA2E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F6340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DF652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35F8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A4EEC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DD778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C2B79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4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F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F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35356" w:rsidR="001835FB" w:rsidRPr="00DA1511" w:rsidRDefault="00842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E1214" w:rsidR="001835FB" w:rsidRPr="00DA1511" w:rsidRDefault="00842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0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C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E94D2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E8F8A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6719" w:rsidR="009A6C64" w:rsidRPr="00730585" w:rsidRDefault="0084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8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D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B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1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0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5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9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7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5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E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6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D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