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0D33" w:rsidR="0061148E" w:rsidRPr="00C61931" w:rsidRDefault="00F31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0B7A" w:rsidR="0061148E" w:rsidRPr="00C61931" w:rsidRDefault="00F31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BCD09" w:rsidR="00B87ED3" w:rsidRPr="00944D28" w:rsidRDefault="00F3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3006B" w:rsidR="00B87ED3" w:rsidRPr="00944D28" w:rsidRDefault="00F3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3996B" w:rsidR="00B87ED3" w:rsidRPr="00944D28" w:rsidRDefault="00F3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D3D0F" w:rsidR="00B87ED3" w:rsidRPr="00944D28" w:rsidRDefault="00F3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1644C" w:rsidR="00B87ED3" w:rsidRPr="00944D28" w:rsidRDefault="00F3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AA28A" w:rsidR="00B87ED3" w:rsidRPr="00944D28" w:rsidRDefault="00F3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6CBFD" w:rsidR="00B87ED3" w:rsidRPr="00944D28" w:rsidRDefault="00F3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5F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D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2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C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215B2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81651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54FC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8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2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5864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11A58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59A08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A2FCE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5E77D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A1437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FA20A" w:rsidR="00B87ED3" w:rsidRPr="00944D28" w:rsidRDefault="00F3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6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0F53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EA8B8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AFF8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EA343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7659D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4A49C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DAE8B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D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99269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320C4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08FA2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9D55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C72CB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B12D8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D9AF3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2EA9E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F468A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CD621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ACE0C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61761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6DEE0" w:rsidR="00B87ED3" w:rsidRPr="00944D28" w:rsidRDefault="00F3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2D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0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3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