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1060" w:rsidR="0061148E" w:rsidRPr="008F69F5" w:rsidRDefault="00286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2ADE" w:rsidR="0061148E" w:rsidRPr="008F69F5" w:rsidRDefault="00286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A6576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0BE2F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C02A1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8910B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A1774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BFA4E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EB17D" w:rsidR="00B87ED3" w:rsidRPr="008F69F5" w:rsidRDefault="00286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B6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C3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3B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BE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5B2FC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E9E87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788A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641D8" w:rsidR="00B87ED3" w:rsidRPr="00944D28" w:rsidRDefault="0028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26E7D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4DFB7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5E71A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C425A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FBA3F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79FF3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43734" w:rsidR="00B87ED3" w:rsidRPr="008F69F5" w:rsidRDefault="00286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72F78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6CAB9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810B0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3CE0A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2EEF2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C2ABD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76A0F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EAC4A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2339F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4A554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BFEEF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C0459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D0447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0D23F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B7FB8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B494C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2D82D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ADDAB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1C0A7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8D409" w:rsidR="00B87ED3" w:rsidRPr="008F69F5" w:rsidRDefault="00286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9E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5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2022-10-19T14:11:00.0000000Z</dcterms:modified>
</coreProperties>
</file>