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CD31" w:rsidR="0061148E" w:rsidRPr="00177744" w:rsidRDefault="00D75A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193D4" w:rsidR="0061148E" w:rsidRPr="00177744" w:rsidRDefault="00D75A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153BC" w:rsidR="00983D57" w:rsidRPr="00177744" w:rsidRDefault="00D7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DAACC" w:rsidR="00983D57" w:rsidRPr="00177744" w:rsidRDefault="00D7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5D729" w:rsidR="00983D57" w:rsidRPr="00177744" w:rsidRDefault="00D7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2919C" w:rsidR="00983D57" w:rsidRPr="00177744" w:rsidRDefault="00D7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C58CC3" w:rsidR="00983D57" w:rsidRPr="00177744" w:rsidRDefault="00D7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EEE15" w:rsidR="00983D57" w:rsidRPr="00177744" w:rsidRDefault="00D7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FD913" w:rsidR="00983D57" w:rsidRPr="00177744" w:rsidRDefault="00D75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10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38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D8EEA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74F57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3554B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149B4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ED945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4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5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0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B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B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5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2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3BB80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A2F90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E8FC3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14CA7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28147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E5838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3F5C5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D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F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E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6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6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B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8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43068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8381F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4249A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B311A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BEC2C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62A268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805EC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1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D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D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7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0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D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8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C7358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BA194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A38A4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71B13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08985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88230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32FFE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1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2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B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6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7C4BF" w:rsidR="00B87ED3" w:rsidRPr="00177744" w:rsidRDefault="00D75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7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5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38EB0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AE119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E301D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FADC0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06AE0" w:rsidR="00B87ED3" w:rsidRPr="00177744" w:rsidRDefault="00D75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B9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60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5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A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8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9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0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F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8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AC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2022-10-20T02:43:00.0000000Z</dcterms:modified>
</coreProperties>
</file>