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F84F" w:rsidR="0061148E" w:rsidRPr="00C834E2" w:rsidRDefault="005D5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92DD" w:rsidR="0061148E" w:rsidRPr="00C834E2" w:rsidRDefault="005D5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53D88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4543A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90C8F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E258A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D78F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D027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341F7" w:rsidR="00B87ED3" w:rsidRPr="00944D28" w:rsidRDefault="005D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5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0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F160E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3C7AB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618F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0427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1E0BC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4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0AB3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F52D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89C54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D96A9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B2A4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F834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4142F" w:rsidR="00B87ED3" w:rsidRPr="00944D28" w:rsidRDefault="005D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E104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7E60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54AA6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D8742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12A9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3973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48FC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37BC0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08EB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57CB4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D458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9212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8C47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36B30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497D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EECB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69AC8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4E50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05C4" w:rsidR="00B87ED3" w:rsidRPr="00944D28" w:rsidRDefault="005D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D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3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62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2022-10-19T13:56:00.0000000Z</dcterms:modified>
</coreProperties>
</file>