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A687F" w:rsidR="0061148E" w:rsidRPr="00C834E2" w:rsidRDefault="00D45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4889" w:rsidR="0061148E" w:rsidRPr="00C834E2" w:rsidRDefault="00D45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28E75" w:rsidR="00B87ED3" w:rsidRPr="00944D28" w:rsidRDefault="00D4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DCDE4" w:rsidR="00B87ED3" w:rsidRPr="00944D28" w:rsidRDefault="00D4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B4366" w:rsidR="00B87ED3" w:rsidRPr="00944D28" w:rsidRDefault="00D4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3E846" w:rsidR="00B87ED3" w:rsidRPr="00944D28" w:rsidRDefault="00D4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B8F70" w:rsidR="00B87ED3" w:rsidRPr="00944D28" w:rsidRDefault="00D4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0C7FD" w:rsidR="00B87ED3" w:rsidRPr="00944D28" w:rsidRDefault="00D4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86A02" w:rsidR="00B87ED3" w:rsidRPr="00944D28" w:rsidRDefault="00D4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A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3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9035D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DBA51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8BB1D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17192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8F1EB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1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9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AB019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3543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9F667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220E5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96BE5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1F558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2F179" w:rsidR="00B87ED3" w:rsidRPr="00944D28" w:rsidRDefault="00D4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F4D38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A54E0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9A3E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A1FD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9580B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8F1F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C3DE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4A0D5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5A5EA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2046B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08C83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722C1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50F8D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54ADF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2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6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11C14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D9D5C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FDBC3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CCBD7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1B4A0" w:rsidR="00B87ED3" w:rsidRPr="00944D28" w:rsidRDefault="00D4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B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D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4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9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9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