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33EE" w:rsidR="0061148E" w:rsidRPr="00C61931" w:rsidRDefault="00593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0495" w:rsidR="0061148E" w:rsidRPr="00C61931" w:rsidRDefault="00593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FFC37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33D99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9A3FA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FA1FD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9FBA2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AC693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9B908" w:rsidR="00B87ED3" w:rsidRPr="00944D28" w:rsidRDefault="00593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3E6C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BBECD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CFB5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0F62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D4F0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7C4F4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6F6C7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A7C3C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F809A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34EC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A1D3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B4B3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F44C" w:rsidR="00B87ED3" w:rsidRPr="00944D28" w:rsidRDefault="00593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4AF2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A65C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B18B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84A3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1012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B6D3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4D0B8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7E0D1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E9F7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CD727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4FB28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E103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F76F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853F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7ECE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8FDF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41BC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58CD" w:rsidR="00B87ED3" w:rsidRPr="00944D28" w:rsidRDefault="00593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B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F450" w:rsidR="00B87ED3" w:rsidRPr="00944D28" w:rsidRDefault="00593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B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2022-10-19T16:18:00.0000000Z</dcterms:modified>
</coreProperties>
</file>