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3504" w:rsidR="0061148E" w:rsidRPr="008F69F5" w:rsidRDefault="00EA3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E1C1" w:rsidR="0061148E" w:rsidRPr="008F69F5" w:rsidRDefault="00EA3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62A71" w:rsidR="00B87ED3" w:rsidRPr="008F69F5" w:rsidRDefault="00EA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36888" w:rsidR="00B87ED3" w:rsidRPr="008F69F5" w:rsidRDefault="00EA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CC027" w:rsidR="00B87ED3" w:rsidRPr="008F69F5" w:rsidRDefault="00EA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8695D" w:rsidR="00B87ED3" w:rsidRPr="008F69F5" w:rsidRDefault="00EA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6364E" w:rsidR="00B87ED3" w:rsidRPr="008F69F5" w:rsidRDefault="00EA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DB268" w:rsidR="00B87ED3" w:rsidRPr="008F69F5" w:rsidRDefault="00EA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E431D" w:rsidR="00B87ED3" w:rsidRPr="008F69F5" w:rsidRDefault="00EA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16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D31F6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29AE2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973C8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93A08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8B996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9C93C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A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727E9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A8EB0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EC16E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5536D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53B7C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96B64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5F6FA" w:rsidR="00B87ED3" w:rsidRPr="008F69F5" w:rsidRDefault="00EA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65D51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AE668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213A6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D29C4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2CAAE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38AE4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27625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98170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218F7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B8A02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5483D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805CE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2005D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9E6A4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7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E69EE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64A12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02A83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19A2D" w:rsidR="00B87ED3" w:rsidRPr="008F69F5" w:rsidRDefault="00EA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2E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CE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F6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2022-10-19T22:51:00.0000000Z</dcterms:modified>
</coreProperties>
</file>