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71281" w:rsidR="00061896" w:rsidRPr="005F4693" w:rsidRDefault="007A1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AB47E" w:rsidR="00061896" w:rsidRPr="00E407AC" w:rsidRDefault="007A1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7A0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6E0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9586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966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4D9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020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2CD" w:rsidR="00FC15B4" w:rsidRPr="00D11D17" w:rsidRDefault="007A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EBE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4B4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C8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464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44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9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8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6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B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B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7A248" w:rsidR="00DE76F3" w:rsidRPr="0026478E" w:rsidRDefault="007A1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6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D26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D8E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CF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E2AB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B99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437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DB1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7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F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8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8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6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A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4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BC8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3B5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ACB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744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F15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56E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F18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1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C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4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E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6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3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6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B7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1A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968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83C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B44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5FC5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705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F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8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C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3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4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5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5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55F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950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B11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2A1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1FB" w:rsidR="009A6C64" w:rsidRPr="00C2583D" w:rsidRDefault="007A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7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4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B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0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21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3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F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