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DB0A1" w:rsidR="00061896" w:rsidRPr="005F4693" w:rsidRDefault="006C7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8F69F" w:rsidR="00061896" w:rsidRPr="00E407AC" w:rsidRDefault="006C7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C8D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272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80E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737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42E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283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5E4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137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F4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02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99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2C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08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B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1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3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0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A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E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C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7A5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2C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114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8CE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29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09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6AE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F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1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F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8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9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D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77A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7D0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8AB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187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9CD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03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FD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8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E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B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9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8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D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4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F7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1A0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3B7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0B9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EAE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4EB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65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4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8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5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5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7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C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1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8A9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D1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869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14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4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0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2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2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2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C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4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