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62EC" w:rsidR="0061148E" w:rsidRPr="00944D28" w:rsidRDefault="009E2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0ED4" w:rsidR="0061148E" w:rsidRPr="004A7085" w:rsidRDefault="009E2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4CCC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5E0EE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356F5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F9B8A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ED2A0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42979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675E7" w:rsidR="00B87ED3" w:rsidRPr="00944D28" w:rsidRDefault="009E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E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1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EACAB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1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BCB3B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6E7B7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EA8AB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8A01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41F91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15D4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994F" w:rsidR="00B87ED3" w:rsidRPr="00944D28" w:rsidRDefault="009E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2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FE80A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048C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D867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167D7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08EE6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C8D3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0981D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7728D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4B6E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916C8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4E3D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AC7F8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E6002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08D34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EBD5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5F83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370E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CC70A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7A50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A0B51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65397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A56A3" w:rsidR="00B87ED3" w:rsidRPr="00944D28" w:rsidRDefault="009E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9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6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0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2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0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2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A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4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F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61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2022-10-19T18:00:00.0000000Z</dcterms:modified>
</coreProperties>
</file>