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F0509" w:rsidR="00061896" w:rsidRPr="005F4693" w:rsidRDefault="00590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CFAF3" w:rsidR="00061896" w:rsidRPr="00E407AC" w:rsidRDefault="00590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B82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D81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151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079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9C9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6BC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5EA" w:rsidR="00FC15B4" w:rsidRPr="00D11D17" w:rsidRDefault="005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01F5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D7E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A56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A42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C2C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D6C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A36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4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6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5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9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7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7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5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A7B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EFD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C65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6BB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D195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BDC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358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5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5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2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3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4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5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C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D27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426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4E8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D80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09C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8DC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DA4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9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1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7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2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5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8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1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F20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655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1EA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92E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04B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095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DAC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E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8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B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5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0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3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0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82F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054" w:rsidR="009A6C64" w:rsidRPr="00C2583D" w:rsidRDefault="005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4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B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3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B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4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D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7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