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D4D3" w:rsidR="0061148E" w:rsidRPr="0035681E" w:rsidRDefault="00941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64E72" w:rsidR="00CD0676" w:rsidRPr="00944D28" w:rsidRDefault="0094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EC289" w:rsidR="00CD0676" w:rsidRPr="00944D28" w:rsidRDefault="0094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86C95" w:rsidR="00CD0676" w:rsidRPr="00944D28" w:rsidRDefault="0094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8548E" w:rsidR="00CD0676" w:rsidRPr="00944D28" w:rsidRDefault="0094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71E6C" w:rsidR="00CD0676" w:rsidRPr="00944D28" w:rsidRDefault="0094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43E6B" w:rsidR="00CD0676" w:rsidRPr="00944D28" w:rsidRDefault="0094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88BBB" w:rsidR="00CD0676" w:rsidRPr="00944D28" w:rsidRDefault="0094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5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E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A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F6F30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09164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B4666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F8B73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C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6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5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9E69B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9582B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46AB4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2632B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637D6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C02E2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5ECA3" w:rsidR="00B87ED3" w:rsidRPr="00944D28" w:rsidRDefault="009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0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8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AAAB6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B0248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5FF2B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CAB6A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E1AFE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8B27C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A6142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3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1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30A70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A1D3B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CDD8F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DE117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92BA6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E2D73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D1785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C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C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8AF49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9E108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18073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63781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1DDD8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33D2C" w:rsidR="00B87ED3" w:rsidRPr="00944D28" w:rsidRDefault="009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A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D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ED5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