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0441" w:rsidR="0061148E" w:rsidRPr="0035681E" w:rsidRDefault="00FD5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001D" w:rsidR="0061148E" w:rsidRPr="0035681E" w:rsidRDefault="00FD5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D2592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2DFD2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A0A2B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5D270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7F582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E7EB5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B391B" w:rsidR="00CD0676" w:rsidRPr="00944D28" w:rsidRDefault="00FD5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8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E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F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E4EF2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A5D75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174A7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66269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38809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D6871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83EAE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0F408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13D78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CF456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A5B28" w:rsidR="00B87ED3" w:rsidRPr="00944D28" w:rsidRDefault="00FD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96768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8F758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50491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CE408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6E2EE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FACC4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34A91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7DEC9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7DFE2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AFB56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4B394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64C6B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19F97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799A7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4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9B2BF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FCE6C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D0FD5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009F5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60BFB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196D3" w:rsidR="00B87ED3" w:rsidRPr="00944D28" w:rsidRDefault="00FD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4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1650" w:rsidR="00B87ED3" w:rsidRPr="00944D28" w:rsidRDefault="00FD5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2022-10-19T21:11:00.0000000Z</dcterms:modified>
</coreProperties>
</file>