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38B8" w:rsidR="0061148E" w:rsidRPr="00944D28" w:rsidRDefault="00324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9AE4" w:rsidR="0061148E" w:rsidRPr="004A7085" w:rsidRDefault="00324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6DEDC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3BBA1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F57BC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95788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6AB8C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40198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95A6F" w:rsidR="00B87ED3" w:rsidRPr="00944D28" w:rsidRDefault="0032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C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8EE5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84EC2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F738E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A6B0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D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F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1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566D3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6912C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1575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4B5BE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6C891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ECA54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F256A" w:rsidR="00B87ED3" w:rsidRPr="00944D28" w:rsidRDefault="0032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D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4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779A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ED1E3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B24EB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1C64B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5D375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85E82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BEE8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A002" w:rsidR="00B87ED3" w:rsidRPr="00944D28" w:rsidRDefault="0032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88308" w:rsidR="00B87ED3" w:rsidRPr="00944D28" w:rsidRDefault="0032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E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9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787D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A0E5E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31FC8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4DA23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33039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6C198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AEBB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5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D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6EF2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7E77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EF4B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27368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CB822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6FEA" w:rsidR="00B87ED3" w:rsidRPr="00944D28" w:rsidRDefault="0032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00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2022-10-20T00:24:00.0000000Z</dcterms:modified>
</coreProperties>
</file>