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E5A2" w:rsidR="0061148E" w:rsidRPr="000C582F" w:rsidRDefault="00340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5F87" w:rsidR="0061148E" w:rsidRPr="000C582F" w:rsidRDefault="00340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1D98D" w:rsidR="00B87ED3" w:rsidRPr="000C582F" w:rsidRDefault="0034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63772" w:rsidR="00B87ED3" w:rsidRPr="000C582F" w:rsidRDefault="0034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964DF" w:rsidR="00B87ED3" w:rsidRPr="000C582F" w:rsidRDefault="0034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6C684" w:rsidR="00B87ED3" w:rsidRPr="000C582F" w:rsidRDefault="0034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A4E5F" w:rsidR="00B87ED3" w:rsidRPr="000C582F" w:rsidRDefault="0034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F9171" w:rsidR="00B87ED3" w:rsidRPr="000C582F" w:rsidRDefault="0034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81CF0" w:rsidR="00B87ED3" w:rsidRPr="000C582F" w:rsidRDefault="0034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69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C8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43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BB717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D7809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88367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73D8F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B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3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8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9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2A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60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14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F560F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F6DDD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94FF4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4C286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C0876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3E626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BBE26" w:rsidR="00B87ED3" w:rsidRPr="000C582F" w:rsidRDefault="0034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1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3E43D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A7A3B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BF91C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C5F95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69C7C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5BA70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D1480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804EA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B44CB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3F7B5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56C35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202E1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E1FD3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42A72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D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7E0FC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498F3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67EF9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8DA52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D950E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114D2" w:rsidR="00B87ED3" w:rsidRPr="000C582F" w:rsidRDefault="0034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25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C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7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2C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