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07AF" w:rsidR="0061148E" w:rsidRPr="00944D28" w:rsidRDefault="008F4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0D32" w:rsidR="0061148E" w:rsidRPr="004A7085" w:rsidRDefault="008F4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B99A9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648E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EAA8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6D29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2907D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A21BD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B62C6" w:rsidR="00B87ED3" w:rsidRPr="00944D28" w:rsidRDefault="008F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6113E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2AD8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EA30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D4C0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DDA2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8E29A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3250" w:rsidR="00B87ED3" w:rsidRPr="00944D28" w:rsidRDefault="008F4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F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510C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3DA9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AD2AE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298C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720CE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3CF8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6759B" w:rsidR="00B87ED3" w:rsidRPr="00944D28" w:rsidRDefault="008F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A780F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F815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2B9A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31801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E2A48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1286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D1BF7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58C2F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72E7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0A98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C5B1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8B9C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843C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FC63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3197" w:rsidR="00B87ED3" w:rsidRPr="00944D28" w:rsidRDefault="008F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88638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CCC4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3877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09AF" w:rsidR="00B87ED3" w:rsidRPr="00944D28" w:rsidRDefault="008F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1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