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4C4B" w:rsidR="0061148E" w:rsidRPr="00C61931" w:rsidRDefault="00575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07965" w:rsidR="0061148E" w:rsidRPr="00C61931" w:rsidRDefault="00575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4B1C7" w:rsidR="00B87ED3" w:rsidRPr="00944D28" w:rsidRDefault="005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058D2" w:rsidR="00B87ED3" w:rsidRPr="00944D28" w:rsidRDefault="005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DB300" w:rsidR="00B87ED3" w:rsidRPr="00944D28" w:rsidRDefault="005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41CFE" w:rsidR="00B87ED3" w:rsidRPr="00944D28" w:rsidRDefault="005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A8781" w:rsidR="00B87ED3" w:rsidRPr="00944D28" w:rsidRDefault="005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48118" w:rsidR="00B87ED3" w:rsidRPr="00944D28" w:rsidRDefault="005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D7A7F" w:rsidR="00B87ED3" w:rsidRPr="00944D28" w:rsidRDefault="0057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70DCA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B1514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4ABC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CBA70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7B847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1B225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0E6FA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B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979A7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46673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D7370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2ECE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7626E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09CF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AF999" w:rsidR="00B87ED3" w:rsidRPr="00944D28" w:rsidRDefault="0057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6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1EFD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9DFE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47977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4513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AA4F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4DCE6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AB88D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6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6F746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9727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6D5DE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2C09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21204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2EB2E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5B10E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6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6F6DC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CE66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95D89" w:rsidR="00B87ED3" w:rsidRPr="00944D28" w:rsidRDefault="0057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7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B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A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CF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