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77F1" w:rsidR="0061148E" w:rsidRPr="00944D28" w:rsidRDefault="00901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21BE" w:rsidR="0061148E" w:rsidRPr="004A7085" w:rsidRDefault="00901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4AFA7" w:rsidR="00A67F55" w:rsidRPr="00944D28" w:rsidRDefault="0090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732FE" w:rsidR="00A67F55" w:rsidRPr="00944D28" w:rsidRDefault="0090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83E90" w:rsidR="00A67F55" w:rsidRPr="00944D28" w:rsidRDefault="0090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930B4" w:rsidR="00A67F55" w:rsidRPr="00944D28" w:rsidRDefault="0090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B8B09" w:rsidR="00A67F55" w:rsidRPr="00944D28" w:rsidRDefault="0090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400B3" w:rsidR="00A67F55" w:rsidRPr="00944D28" w:rsidRDefault="0090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A9770" w:rsidR="00A67F55" w:rsidRPr="00944D28" w:rsidRDefault="0090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D0461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550A3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EA241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DB020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94712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527E6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81D4F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00AF" w:rsidR="00B87ED3" w:rsidRPr="00944D28" w:rsidRDefault="00901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94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38C53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ACB5E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07BAD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08CCB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AA048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3D72B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2B4DB" w:rsidR="00B87ED3" w:rsidRPr="00944D28" w:rsidRDefault="0090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6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A21A3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CBD71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6F97B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15282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8B059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84915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74D51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204F" w:rsidR="00B87ED3" w:rsidRPr="00944D28" w:rsidRDefault="0090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1B17" w:rsidR="00B87ED3" w:rsidRPr="00944D28" w:rsidRDefault="0090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25EA0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75988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E9608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FF233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6FBFC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80520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70BD8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E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04A43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7F7CC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BAB93" w:rsidR="00B87ED3" w:rsidRPr="00944D28" w:rsidRDefault="0090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2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4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6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C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A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B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