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29B3" w:rsidR="0061148E" w:rsidRPr="008F69F5" w:rsidRDefault="005D1D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E334" w:rsidR="0061148E" w:rsidRPr="008F69F5" w:rsidRDefault="005D1D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99F00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C798C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2198E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D1912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67056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2089D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FFB12" w:rsidR="00B87ED3" w:rsidRPr="008F69F5" w:rsidRDefault="005D1D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B0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FE241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0CBFD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D73B1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26860B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08462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148FB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7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9A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D406B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857E1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2F842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00313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AF478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7F412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47D60" w:rsidR="00B87ED3" w:rsidRPr="008F69F5" w:rsidRDefault="005D1D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5D3AA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669ABE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07BE3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00E88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D24F1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95A7A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AE16A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73A6C" w:rsidR="00B87ED3" w:rsidRPr="00944D28" w:rsidRDefault="005D1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20C66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12D25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20096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F516C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3F3D1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C459A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8036F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96A6F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58EC4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2E314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4C1D1" w:rsidR="00B87ED3" w:rsidRPr="008F69F5" w:rsidRDefault="005D1D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E4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CA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D4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C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D4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2022-10-19T21:23:00.0000000Z</dcterms:modified>
</coreProperties>
</file>