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8C99" w:rsidR="0061148E" w:rsidRPr="008F69F5" w:rsidRDefault="009D6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DE79" w:rsidR="0061148E" w:rsidRPr="008F69F5" w:rsidRDefault="009D6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03F44" w:rsidR="00B87ED3" w:rsidRPr="008F69F5" w:rsidRDefault="009D6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50586" w:rsidR="00B87ED3" w:rsidRPr="008F69F5" w:rsidRDefault="009D6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00903" w:rsidR="00B87ED3" w:rsidRPr="008F69F5" w:rsidRDefault="009D6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A01BC" w:rsidR="00B87ED3" w:rsidRPr="008F69F5" w:rsidRDefault="009D6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89FB3" w:rsidR="00B87ED3" w:rsidRPr="008F69F5" w:rsidRDefault="009D6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59D2A" w:rsidR="00B87ED3" w:rsidRPr="008F69F5" w:rsidRDefault="009D6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34DFF" w:rsidR="00B87ED3" w:rsidRPr="008F69F5" w:rsidRDefault="009D6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7FBCB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2F5A6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56E83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B27EF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EA9ED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E0D7B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3E3CA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7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75D04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D569B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260DA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AC028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48A65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4E22A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25000" w:rsidR="00B87ED3" w:rsidRPr="008F69F5" w:rsidRDefault="009D6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35E24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5A567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698B2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3D378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21283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B66CA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1E28D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BA428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00D72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392AA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7D75C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C2B26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A5BBC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032E4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F5B8D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D4837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CBBA9" w:rsidR="00B87ED3" w:rsidRPr="008F69F5" w:rsidRDefault="009D6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AD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AA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BF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0B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5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2022-10-19T12:00:00.0000000Z</dcterms:modified>
</coreProperties>
</file>