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54740" w:rsidR="0061148E" w:rsidRPr="00C61931" w:rsidRDefault="003537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2A283" w:rsidR="0061148E" w:rsidRPr="00C61931" w:rsidRDefault="003537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0C78D" w:rsidR="00B87ED3" w:rsidRPr="00944D28" w:rsidRDefault="0035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A6F84" w:rsidR="00B87ED3" w:rsidRPr="00944D28" w:rsidRDefault="0035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5D4804" w:rsidR="00B87ED3" w:rsidRPr="00944D28" w:rsidRDefault="0035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61A139" w:rsidR="00B87ED3" w:rsidRPr="00944D28" w:rsidRDefault="0035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1254B5" w:rsidR="00B87ED3" w:rsidRPr="00944D28" w:rsidRDefault="0035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0373FB" w:rsidR="00B87ED3" w:rsidRPr="00944D28" w:rsidRDefault="0035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D1A78E" w:rsidR="00B87ED3" w:rsidRPr="00944D28" w:rsidRDefault="003537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15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5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CC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0C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6F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E1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D48B8" w:rsidR="00B87ED3" w:rsidRPr="00944D28" w:rsidRDefault="0035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3A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EA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0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6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8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4B525" w:rsidR="00B87ED3" w:rsidRPr="00944D28" w:rsidRDefault="0035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44DD3" w:rsidR="00B87ED3" w:rsidRPr="00944D28" w:rsidRDefault="0035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F5CFB" w:rsidR="00B87ED3" w:rsidRPr="00944D28" w:rsidRDefault="0035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BCD91" w:rsidR="00B87ED3" w:rsidRPr="00944D28" w:rsidRDefault="0035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72016" w:rsidR="00B87ED3" w:rsidRPr="00944D28" w:rsidRDefault="0035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AA0EA" w:rsidR="00B87ED3" w:rsidRPr="00944D28" w:rsidRDefault="0035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5DB32" w:rsidR="00B87ED3" w:rsidRPr="00944D28" w:rsidRDefault="003537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6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A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9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6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6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6AD47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43FD5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56F2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CF760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2EFE0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ABA05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6CB80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CF221" w:rsidR="00B87ED3" w:rsidRPr="00944D28" w:rsidRDefault="0035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7AC1D" w:rsidR="00B87ED3" w:rsidRPr="00944D28" w:rsidRDefault="003537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1B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B0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9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F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9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1DCB7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C73F3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1CDD8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F2BD0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2303C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1CF5B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956F6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4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9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2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0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1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C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9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F59D8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D58BA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9A56B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E4A13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E9191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4C7F0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444FF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6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1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B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C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3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7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7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27FD1" w:rsidR="00B87ED3" w:rsidRPr="00944D28" w:rsidRDefault="003537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51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13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83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BC7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BE0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9FD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3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8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3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3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0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43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6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37A5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2022-10-19T20:17:00.0000000Z</dcterms:modified>
</coreProperties>
</file>