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DA595" w:rsidR="0061148E" w:rsidRPr="00944D28" w:rsidRDefault="00265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C589" w:rsidR="0061148E" w:rsidRPr="004A7085" w:rsidRDefault="00265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12E8E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C1A6BE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D43F8D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0EBD4D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770008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B6FED5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C729A3" w:rsidR="00E22E60" w:rsidRPr="007D5604" w:rsidRDefault="002659D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7607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0EAE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D2D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DA1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8A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F3D4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457663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1E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B5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173F4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C2C31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5BB56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8C89E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4DEF3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41266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4B0676" w:rsidR="00B87ED3" w:rsidRPr="007D5604" w:rsidRDefault="002659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2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908E1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CF3A0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2F0750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65122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F08D3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28011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A90D6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ED235" w:rsidR="00B87ED3" w:rsidRPr="00944D28" w:rsidRDefault="00265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7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3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1F84E2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24831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70C1E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63900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91DC78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AB8AB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A0C2B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9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B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36424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6ED63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2D28E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BFF28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37C03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2A193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E10A1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5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D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8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D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E9521F" w:rsidR="00B87ED3" w:rsidRPr="007D5604" w:rsidRDefault="002659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0E17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AB29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9B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30B4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E9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7B5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0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F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D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7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59D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