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7A779" w:rsidR="00380DB3" w:rsidRPr="0068293E" w:rsidRDefault="00776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4D476" w:rsidR="00380DB3" w:rsidRPr="0068293E" w:rsidRDefault="00776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10BDA" w:rsidR="00240DC4" w:rsidRPr="00B03D55" w:rsidRDefault="00776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DAAD8" w:rsidR="00240DC4" w:rsidRPr="00B03D55" w:rsidRDefault="00776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5051F" w:rsidR="00240DC4" w:rsidRPr="00B03D55" w:rsidRDefault="00776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AC1F2" w:rsidR="00240DC4" w:rsidRPr="00B03D55" w:rsidRDefault="00776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7A438" w:rsidR="00240DC4" w:rsidRPr="00B03D55" w:rsidRDefault="00776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9A955" w:rsidR="00240DC4" w:rsidRPr="00B03D55" w:rsidRDefault="00776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BCA76" w:rsidR="00240DC4" w:rsidRPr="00B03D55" w:rsidRDefault="00776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79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1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34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1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3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BCFF7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72651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C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E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8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9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8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6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5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36E2D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D8E17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7BD99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49BF1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6003A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3DBF8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BBEA1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6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0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1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F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3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A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C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B5E9E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0E8DA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29ECD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3A575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6A49E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28DDC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1EA43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9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1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2DC63" w:rsidR="001835FB" w:rsidRPr="00DA1511" w:rsidRDefault="00776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F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6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8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4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5006F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BF800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FF937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63104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2E7F5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93A72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7B5B1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E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5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8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3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9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3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2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EF7F7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01A42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BD975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8AC4A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3528D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02BAD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1D1BF" w:rsidR="009A6C64" w:rsidRPr="00730585" w:rsidRDefault="0077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B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C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2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6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2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8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8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DB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