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FF59" w:rsidR="0061148E" w:rsidRPr="0035681E" w:rsidRDefault="00E23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206E" w:rsidR="0061148E" w:rsidRPr="0035681E" w:rsidRDefault="00E23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E4683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0C931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B99B2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49FBD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ADD84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4D8F4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D2FE1" w:rsidR="00CD0676" w:rsidRPr="00944D28" w:rsidRDefault="00E2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3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F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B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2FAFB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BD7B2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73EB6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A5718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55B50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3C438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5052C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6F56C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FD300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4C4C1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0F19D" w:rsidR="00B87ED3" w:rsidRPr="00944D28" w:rsidRDefault="00E2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F6EA" w:rsidR="00B87ED3" w:rsidRPr="00944D28" w:rsidRDefault="00E2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20DA5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A3818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2B008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B8DE8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4528F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56EA8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A16DB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06A42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F97F5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3E36E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0DF6E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09146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EC7D3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C32A6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AAB2C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611BD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43D7F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60320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F90FC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20FEA" w:rsidR="00B87ED3" w:rsidRPr="00944D28" w:rsidRDefault="00E2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A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A80D" w:rsidR="00B87ED3" w:rsidRPr="00944D28" w:rsidRDefault="00E2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A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