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6719" w:rsidR="0061148E" w:rsidRPr="00C834E2" w:rsidRDefault="00A56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AF56" w:rsidR="0061148E" w:rsidRPr="00C834E2" w:rsidRDefault="00A56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82A4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9933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79DF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CD48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41DF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33A9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DFE98" w:rsidR="00B87ED3" w:rsidRPr="00944D28" w:rsidRDefault="00A5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DC52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16C1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8B9A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2E4C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1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410E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B45B8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D559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A23EC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505D4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70C2F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2167" w:rsidR="00B87ED3" w:rsidRPr="00944D28" w:rsidRDefault="00A5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EA5D" w:rsidR="00B87ED3" w:rsidRPr="00944D28" w:rsidRDefault="00A5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F1BA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6823B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27F8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C2C1D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C613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824D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2CB9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99E6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FB90F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9FF3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413C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A1F0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3D18B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334E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0FEA1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83CC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393D3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070F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4B41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4D44E" w:rsidR="00B87ED3" w:rsidRPr="00944D28" w:rsidRDefault="00A5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FF42" w:rsidR="00B87ED3" w:rsidRPr="00944D28" w:rsidRDefault="00A5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F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