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E615" w:rsidR="0061148E" w:rsidRPr="00C61931" w:rsidRDefault="00672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348F" w:rsidR="0061148E" w:rsidRPr="00C61931" w:rsidRDefault="00672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768AB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66902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587FC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E22B4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C31D0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2AF4D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A16D6" w:rsidR="00B87ED3" w:rsidRPr="00944D28" w:rsidRDefault="0067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3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8A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3C34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9C3A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11524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65E5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F774" w:rsidR="00B87ED3" w:rsidRPr="00944D28" w:rsidRDefault="00672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E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85EB1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915D3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2017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B38F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650F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5DCF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DFE5" w:rsidR="00B87ED3" w:rsidRPr="00944D28" w:rsidRDefault="0067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4A20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D683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3D37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A5A3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3C11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4028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6A778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493C" w:rsidR="00B87ED3" w:rsidRPr="00944D28" w:rsidRDefault="00672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BB10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048DF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45CF0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4B28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7047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F8BB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548E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03796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3E2A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F45C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8DA5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85FB5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FBC3D" w:rsidR="00B87ED3" w:rsidRPr="00944D28" w:rsidRDefault="0067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A9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2022-10-19T16:34:00.0000000Z</dcterms:modified>
</coreProperties>
</file>