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B546" w:rsidR="0061148E" w:rsidRPr="000C582F" w:rsidRDefault="00261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596D" w:rsidR="0061148E" w:rsidRPr="000C582F" w:rsidRDefault="00261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26E99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B02E2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C82F2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872C4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CD5FC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5C52C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486A2" w:rsidR="00B87ED3" w:rsidRPr="000C582F" w:rsidRDefault="00261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88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56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45094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0A448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59190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7B8C4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3B51D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0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1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5336" w:rsidR="00B87ED3" w:rsidRPr="000C582F" w:rsidRDefault="002613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3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E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0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67B0E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9D2E3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E0CC2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D5BA3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E5EED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96708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A3443" w:rsidR="00B87ED3" w:rsidRPr="000C582F" w:rsidRDefault="00261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5AF31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93095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48C87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62A14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63FC0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F0E48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BA97E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0948B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83CC2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9E1BE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056AB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6EB5F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5CF2A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E5C2A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55195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A641C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145AD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1E64A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1452E" w:rsidR="00B87ED3" w:rsidRPr="000C582F" w:rsidRDefault="00261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0C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4C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3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2022-10-19T07:50:00.0000000Z</dcterms:modified>
</coreProperties>
</file>