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9478B" w:rsidR="0061148E" w:rsidRPr="008F69F5" w:rsidRDefault="00AA0C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7F46" w:rsidR="0061148E" w:rsidRPr="008F69F5" w:rsidRDefault="00AA0C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2667E" w:rsidR="00B87ED3" w:rsidRPr="008F69F5" w:rsidRDefault="00AA0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06D6A" w:rsidR="00B87ED3" w:rsidRPr="008F69F5" w:rsidRDefault="00AA0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86965" w:rsidR="00B87ED3" w:rsidRPr="008F69F5" w:rsidRDefault="00AA0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C7DBB" w:rsidR="00B87ED3" w:rsidRPr="008F69F5" w:rsidRDefault="00AA0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D8BAD" w:rsidR="00B87ED3" w:rsidRPr="008F69F5" w:rsidRDefault="00AA0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89E16" w:rsidR="00B87ED3" w:rsidRPr="008F69F5" w:rsidRDefault="00AA0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E275B" w:rsidR="00B87ED3" w:rsidRPr="008F69F5" w:rsidRDefault="00AA0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7A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82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F8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FD3C6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E2822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CF07C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F99FE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6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70B9A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7C6BA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E356A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2C233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F1AFE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BCB11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E2027" w:rsidR="00B87ED3" w:rsidRPr="008F69F5" w:rsidRDefault="00AA0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4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0E11C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D3B71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B8B04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BF46C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53C76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E324D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FB628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E887" w:rsidR="00B87ED3" w:rsidRPr="00944D28" w:rsidRDefault="00AA0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D71ED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B7D5F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4AB04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F8411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82996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5ED2C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D197E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BE65D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5968D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E16A1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102B7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A59A7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90551" w:rsidR="00B87ED3" w:rsidRPr="008F69F5" w:rsidRDefault="00AA0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29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D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DAF10" w:rsidR="00B87ED3" w:rsidRPr="00944D28" w:rsidRDefault="00AA0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C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