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1E56F" w:rsidR="00061896" w:rsidRPr="005F4693" w:rsidRDefault="00515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417C1" w:rsidR="00061896" w:rsidRPr="00E407AC" w:rsidRDefault="00515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172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B3E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A6B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C57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947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F3C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BC1" w:rsidR="00FC15B4" w:rsidRPr="00D11D17" w:rsidRDefault="005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654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5EB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728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171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9AA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7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F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B3755" w:rsidR="00DE76F3" w:rsidRPr="0026478E" w:rsidRDefault="00515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9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3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E7D1D" w:rsidR="00DE76F3" w:rsidRPr="0026478E" w:rsidRDefault="00515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D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BFA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A6D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B13C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B07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4EA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B8C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D00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1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9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0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3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8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B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D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EED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E49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680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7EC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237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E46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A89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C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0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5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A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2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9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E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1FB4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58C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EA9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C3D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FAA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F13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25D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A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9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B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4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9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3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2EF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05C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878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FFF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060" w:rsidR="009A6C64" w:rsidRPr="00C2583D" w:rsidRDefault="005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6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4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D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A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1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6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4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