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067B" w:rsidR="0061148E" w:rsidRPr="00C834E2" w:rsidRDefault="005C1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A6E3" w:rsidR="0061148E" w:rsidRPr="00C834E2" w:rsidRDefault="005C1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1B3CD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4562B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B8B15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5B68E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00F5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2F54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88A2D" w:rsidR="00B87ED3" w:rsidRPr="00944D28" w:rsidRDefault="005C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D0E3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E85F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FA46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423A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F9B1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BD90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1A7D7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A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2D6C0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53C2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C410D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309D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B514D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E9EE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7AE5" w:rsidR="00B87ED3" w:rsidRPr="00944D28" w:rsidRDefault="005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4C8EA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42CE9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CF46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B49D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DFC0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7F97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B658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0DE03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31D0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3818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67D2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280F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8413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DD0BB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AD01" w:rsidR="00B87ED3" w:rsidRPr="00944D28" w:rsidRDefault="005C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7BBA" w:rsidR="00B87ED3" w:rsidRPr="00944D28" w:rsidRDefault="005C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64535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9AE83" w:rsidR="00B87ED3" w:rsidRPr="00944D28" w:rsidRDefault="005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5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C2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2022-10-19T13:33:00.0000000Z</dcterms:modified>
</coreProperties>
</file>