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039D" w:rsidR="0061148E" w:rsidRPr="00C834E2" w:rsidRDefault="00126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E8F5B" w:rsidR="0061148E" w:rsidRPr="00C834E2" w:rsidRDefault="00126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A75A4" w:rsidR="00B87ED3" w:rsidRPr="00944D28" w:rsidRDefault="0012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2FB9F" w:rsidR="00B87ED3" w:rsidRPr="00944D28" w:rsidRDefault="0012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1754F" w:rsidR="00B87ED3" w:rsidRPr="00944D28" w:rsidRDefault="0012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862A5" w:rsidR="00B87ED3" w:rsidRPr="00944D28" w:rsidRDefault="0012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42565" w:rsidR="00B87ED3" w:rsidRPr="00944D28" w:rsidRDefault="0012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5D56" w:rsidR="00B87ED3" w:rsidRPr="00944D28" w:rsidRDefault="0012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0728C" w:rsidR="00B87ED3" w:rsidRPr="00944D28" w:rsidRDefault="0012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201D7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1B29E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F91C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BCC2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FC023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50AA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4EAD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A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E4DF" w:rsidR="00B87ED3" w:rsidRPr="00944D28" w:rsidRDefault="00126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1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C40CF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6DCDE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C0A8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8937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BFE2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6CAE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55CE" w:rsidR="00B87ED3" w:rsidRPr="00944D28" w:rsidRDefault="0012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EC9DC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EBDB7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2E6E5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3D23E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39E38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2FC7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9BB05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B812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60FF6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26A5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A7743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D793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29F2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BE6BB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0C7E" w:rsidR="00B87ED3" w:rsidRPr="00944D28" w:rsidRDefault="0012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40C5" w:rsidR="00B87ED3" w:rsidRPr="00944D28" w:rsidRDefault="0012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EBEC3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1B0B7" w:rsidR="00B87ED3" w:rsidRPr="00944D28" w:rsidRDefault="0012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C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4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7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2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4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