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87AC" w:rsidR="0061148E" w:rsidRPr="00C61931" w:rsidRDefault="001A2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1CA2" w:rsidR="0061148E" w:rsidRPr="00C61931" w:rsidRDefault="001A2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B929A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2E286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C448E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F25C2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42C01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D0E87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94AEB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E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37FC7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2BAA7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EA432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D6497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992D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4673B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F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F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F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A379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4C2C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D5724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9EB39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E81BA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B3A56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3A1D9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AD475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77173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2E34C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6A45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30884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5F828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B40FF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0107" w:rsidR="00B87ED3" w:rsidRPr="00944D28" w:rsidRDefault="001A2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9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F2E20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6889B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F8924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9D883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84E3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4A05A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67D93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C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C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87A4B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F381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35553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B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D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6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0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2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14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