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B566" w:rsidR="0061148E" w:rsidRPr="00C61931" w:rsidRDefault="009C4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0F3C" w:rsidR="0061148E" w:rsidRPr="00C61931" w:rsidRDefault="009C4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F3367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25D63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1B572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84F85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7993D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F6114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DBD6B" w:rsidR="00B87ED3" w:rsidRPr="00944D28" w:rsidRDefault="009C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DF82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6981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878D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6E51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C095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B686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3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5172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C81E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F14E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9667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2396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FBF1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D0F4" w:rsidR="00B87ED3" w:rsidRPr="00944D28" w:rsidRDefault="009C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431C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40BA1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F0E64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39F0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9885C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FF73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3338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637D" w:rsidR="00B87ED3" w:rsidRPr="00944D28" w:rsidRDefault="009C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60D8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9C42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E6916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EC81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66AE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12DCD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8749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5D26" w:rsidR="00B87ED3" w:rsidRPr="00944D28" w:rsidRDefault="009C4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9C3F2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EF7C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0C62" w:rsidR="00B87ED3" w:rsidRPr="00944D28" w:rsidRDefault="009C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6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6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