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352B" w:rsidR="0061148E" w:rsidRPr="000C582F" w:rsidRDefault="004E0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5A51" w:rsidR="0061148E" w:rsidRPr="000C582F" w:rsidRDefault="004E0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CCE76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E3BA4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0C45C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260C4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9AADD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2CFD6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5890C" w:rsidR="00B87ED3" w:rsidRPr="000C582F" w:rsidRDefault="004E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D4167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183E6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AB823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96428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A267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F6452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18374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D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E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0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8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FEAA9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2889B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ABFDC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66B27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42742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DE5FD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C9AA3" w:rsidR="00B87ED3" w:rsidRPr="000C582F" w:rsidRDefault="004E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C72BF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FCE62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AEF66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7E6C0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415BC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D04C9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DE4C2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866E" w:rsidR="00B87ED3" w:rsidRPr="000C582F" w:rsidRDefault="004E0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24A02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EB91D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29282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DF972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263DE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E9EE7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877F7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769B" w:rsidR="00B87ED3" w:rsidRPr="000C582F" w:rsidRDefault="004E0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E9F46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515E9" w:rsidR="00B87ED3" w:rsidRPr="000C582F" w:rsidRDefault="004E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E3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EE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83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5A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A3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31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2022-10-19T21:18:00.0000000Z</dcterms:modified>
</coreProperties>
</file>