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260F" w:rsidR="0061148E" w:rsidRPr="008F69F5" w:rsidRDefault="00936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3E81" w:rsidR="0061148E" w:rsidRPr="008F69F5" w:rsidRDefault="00936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AA608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8D76C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56B94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9C168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B5B27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CAE77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3E4EB" w:rsidR="00B87ED3" w:rsidRPr="008F69F5" w:rsidRDefault="00936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8ECA0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BCE03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D04C6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AC5BD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15FE9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71756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A7FB4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6C9DB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CFE2B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D240C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32A88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F5858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4A05B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06AF2" w:rsidR="00B87ED3" w:rsidRPr="008F69F5" w:rsidRDefault="00936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6D8F5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74B81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D7760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68856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73F35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A16E5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FC833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8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5C2F" w:rsidR="00B87ED3" w:rsidRPr="00944D28" w:rsidRDefault="0093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9296" w:rsidR="00B87ED3" w:rsidRPr="00944D28" w:rsidRDefault="0093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54082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E8879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302E7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CFD72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AF22C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2633B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A0E39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EA8F" w:rsidR="00B87ED3" w:rsidRPr="00944D28" w:rsidRDefault="00936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29AF9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F5E58" w:rsidR="00B87ED3" w:rsidRPr="008F69F5" w:rsidRDefault="00936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01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E3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F0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BF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2B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2F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